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2DBCA4" w14:textId="6B07C9EB" w:rsidR="007B0A5F" w:rsidRDefault="00882DE2" w:rsidP="007B0A5F">
      <w:pPr>
        <w:jc w:val="center"/>
      </w:pPr>
      <w:r>
        <w:t>All Botany</w:t>
      </w:r>
      <w:r w:rsidR="007B0A5F">
        <w:t xml:space="preserve"> Crossword</w:t>
      </w:r>
      <w:r>
        <w:t xml:space="preserve">, </w:t>
      </w:r>
      <w:r w:rsidR="0024595B">
        <w:t>Fall</w:t>
      </w:r>
      <w:r>
        <w:t xml:space="preserve"> 2016</w:t>
      </w:r>
    </w:p>
    <w:p w14:paraId="72AAA5C8" w14:textId="77777777" w:rsidR="007B0A5F" w:rsidRDefault="007B0A5F"/>
    <w:tbl>
      <w:tblPr>
        <w:tblW w:w="9407" w:type="dxa"/>
        <w:tblInd w:w="113" w:type="dxa"/>
        <w:tblLook w:val="04A0" w:firstRow="1" w:lastRow="0" w:firstColumn="1" w:lastColumn="0" w:noHBand="0" w:noVBand="1"/>
      </w:tblPr>
      <w:tblGrid>
        <w:gridCol w:w="697"/>
        <w:gridCol w:w="660"/>
        <w:gridCol w:w="660"/>
        <w:gridCol w:w="660"/>
        <w:gridCol w:w="660"/>
        <w:gridCol w:w="697"/>
        <w:gridCol w:w="660"/>
        <w:gridCol w:w="697"/>
        <w:gridCol w:w="660"/>
        <w:gridCol w:w="660"/>
        <w:gridCol w:w="716"/>
        <w:gridCol w:w="660"/>
        <w:gridCol w:w="660"/>
        <w:gridCol w:w="660"/>
      </w:tblGrid>
      <w:tr w:rsidR="00AD256A" w:rsidRPr="00AD256A" w14:paraId="550A66D3" w14:textId="77777777" w:rsidTr="00EA749C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76EB" w14:textId="2E28A2C1" w:rsidR="00AD256A" w:rsidRPr="00AD256A" w:rsidRDefault="008721A6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C4B9" w14:textId="467C5811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6E59E" w14:textId="02E18DF8" w:rsidR="00AD256A" w:rsidRPr="00AD256A" w:rsidRDefault="00FA26B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B458" w14:textId="5DEB5476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548F" w14:textId="28431EDF" w:rsidR="00AD256A" w:rsidRPr="00AD256A" w:rsidRDefault="00FA26B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ABB74" w14:textId="60FEAC21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323F" w14:textId="1914BAE4" w:rsidR="00AD256A" w:rsidRPr="00AD256A" w:rsidRDefault="00FA26B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28450" w14:textId="390C3F92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ABA6A" w14:textId="75128C33" w:rsidR="00AD256A" w:rsidRPr="00AD256A" w:rsidRDefault="00FA26B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5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E6E0B" w14:textId="11F522CE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0674C" w14:textId="65834FB4" w:rsidR="00AD256A" w:rsidRPr="00AD256A" w:rsidRDefault="00FA26B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6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BD82" w14:textId="7B61D38A" w:rsidR="00AD256A" w:rsidRPr="00AD256A" w:rsidRDefault="00FA26B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7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DD11C" w14:textId="7894FA75" w:rsidR="00AD256A" w:rsidRPr="00AD256A" w:rsidRDefault="00FA26B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8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BF172" w14:textId="29E606F0" w:rsidR="00AD256A" w:rsidRPr="00AD256A" w:rsidRDefault="00FA26B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9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</w:tr>
      <w:tr w:rsidR="00EA749C" w:rsidRPr="00AD256A" w14:paraId="43253671" w14:textId="77777777" w:rsidTr="00EA749C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78047" w14:textId="6A90FB77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1FA0CC2E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5D6E0" w14:textId="01E7F573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1ED14B3C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FFA03" w14:textId="715C74AE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7672E4A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7A79F" w14:textId="1316DDF2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1F965754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0FFD0" w14:textId="047DA48C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C82C7A5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1F329" w14:textId="19AD3CE2" w:rsidR="00AD256A" w:rsidRPr="00AD256A" w:rsidRDefault="008721A6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 w:rsidR="00FA26B4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0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A4D3A" w14:textId="3A47E162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1821D" w14:textId="3A664CBA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9566B" w14:textId="184CF482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</w:tr>
      <w:tr w:rsidR="00AD256A" w:rsidRPr="00AD256A" w14:paraId="4E1D67B3" w14:textId="77777777" w:rsidTr="00EA749C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6525D" w14:textId="3158313B" w:rsidR="00AD256A" w:rsidRPr="00AD256A" w:rsidRDefault="00EA749C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26DEF" w14:textId="13F7B19D" w:rsidR="00AD256A" w:rsidRPr="00AD256A" w:rsidRDefault="00FA26B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 w:rsidR="00EA749C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053D9" w14:textId="728DD870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90D867E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D87BC" w14:textId="336A526F" w:rsidR="00AD256A" w:rsidRPr="00AD256A" w:rsidRDefault="008721A6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 w:rsidR="00EA749C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D09B8" w14:textId="5F6F33DA" w:rsidR="00AD256A" w:rsidRPr="00AD256A" w:rsidRDefault="008721A6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 w:rsidR="00EA749C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AAA30" w14:textId="5298CC6E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E52E" w14:textId="2BD4B958" w:rsidR="00AD256A" w:rsidRPr="00AD256A" w:rsidRDefault="008721A6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 w:rsidR="00EA749C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5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7E536" w14:textId="4D804928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117BE" w14:textId="44BE6A61" w:rsidR="00AD256A" w:rsidRPr="00AD256A" w:rsidRDefault="008721A6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 w:rsidR="00EA749C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6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8A6AB" w14:textId="2A804A88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D55F" w14:textId="2DA909B1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C82E3" w14:textId="2D170696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63573" w14:textId="16086722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</w:tr>
      <w:tr w:rsidR="00EA749C" w:rsidRPr="00AD256A" w14:paraId="6AA7D3EE" w14:textId="77777777" w:rsidTr="00EA749C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01F95" w14:textId="6D4CA17D" w:rsidR="00AD256A" w:rsidRPr="00AD256A" w:rsidRDefault="008721A6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 w:rsidR="00EA749C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7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88400" w14:textId="2C49E9D1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CAEC" w14:textId="37205B51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167D3" w14:textId="35AEE826" w:rsidR="00AD256A" w:rsidRPr="00AD256A" w:rsidRDefault="008721A6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 w:rsidR="00EA749C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8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3298C3F3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00E5" w14:textId="0F54474F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  <w:hideMark/>
          </w:tcPr>
          <w:p w14:paraId="47090CD6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37B2" w14:textId="53132561" w:rsidR="00AD256A" w:rsidRPr="00AD256A" w:rsidRDefault="008721A6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 w:rsidR="00EA749C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9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B8C39" w14:textId="7DE53FB9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110C" w14:textId="20016152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9E87" w14:textId="31C94212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2AE7581E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082C3DC9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F50E" w14:textId="24B33DAD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</w:tr>
      <w:tr w:rsidR="00EA749C" w:rsidRPr="00AD256A" w14:paraId="2ED82719" w14:textId="77777777" w:rsidTr="00EA749C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437A33FE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96BA5" w14:textId="6056D0C4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4A1360A6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F93A0" w14:textId="2A12F6FB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277F3A5E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EE870" w14:textId="0855497B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  <w:hideMark/>
          </w:tcPr>
          <w:p w14:paraId="2657E4AF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CD8CE" w14:textId="0F77487B" w:rsidR="00AD256A" w:rsidRPr="00AD256A" w:rsidRDefault="00EA749C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20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61866" w14:textId="02184EBE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D86B" w14:textId="5D4B458E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7923" w14:textId="54B28E6C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4D549" w14:textId="0C914432" w:rsidR="00AD256A" w:rsidRPr="00AD256A" w:rsidRDefault="00EA749C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21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1362" w14:textId="47CA6FDB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F637B" w14:textId="6674CFA7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</w:tr>
      <w:tr w:rsidR="00EA749C" w:rsidRPr="00AD256A" w14:paraId="4B22DC54" w14:textId="77777777" w:rsidTr="00EA749C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3560B383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82BA" w14:textId="3B523E5C" w:rsidR="00AD256A" w:rsidRPr="00AD256A" w:rsidRDefault="00EA749C" w:rsidP="00EA749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22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071E" w14:textId="7285E115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CD2CE" w14:textId="74A0AFB2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FF890" w14:textId="1E11F521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69FA" w14:textId="387B8F58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  <w:hideMark/>
          </w:tcPr>
          <w:p w14:paraId="10518878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D25C2" w14:textId="0FECECA6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7ECE45DC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B0694" w14:textId="09189206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211826C5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42696" w14:textId="2AE3EA11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C992C38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2577B" w14:textId="3B95E022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</w:tr>
      <w:tr w:rsidR="00AD256A" w:rsidRPr="00AD256A" w14:paraId="33790E41" w14:textId="77777777" w:rsidTr="00EA749C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B69C5" w14:textId="25F45D1E" w:rsidR="00AD256A" w:rsidRPr="00AD256A" w:rsidRDefault="00EA749C" w:rsidP="00EA749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23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1AC56995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227049C1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A35AC" w14:textId="199F3D45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1079E90B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E1181" w14:textId="1025E07F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  <w:hideMark/>
          </w:tcPr>
          <w:p w14:paraId="5B2258C7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4BF1B" w14:textId="7230892F" w:rsidR="00AD256A" w:rsidRPr="00AD256A" w:rsidRDefault="00EA749C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24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4F77" w14:textId="1D2B5D99" w:rsidR="00AD256A" w:rsidRPr="00AD256A" w:rsidRDefault="00EA749C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25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96E34" w14:textId="0F78E92B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C944" w14:textId="07D62583" w:rsidR="00AD256A" w:rsidRPr="00AD256A" w:rsidRDefault="00EA749C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26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6D94A" w14:textId="1B5F48B1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F6CD" w14:textId="588484B7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AE752" w14:textId="4536869B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</w:tr>
      <w:tr w:rsidR="00AD256A" w:rsidRPr="00AD256A" w14:paraId="22D1D155" w14:textId="77777777" w:rsidTr="00EA749C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A8CF" w14:textId="6697E9D1" w:rsidR="00AD256A" w:rsidRPr="00AD256A" w:rsidRDefault="00EA749C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27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CD4D6" w14:textId="17AE552A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BBBA" w14:textId="7E4D53F6" w:rsidR="00AD256A" w:rsidRPr="00AD256A" w:rsidRDefault="00EA749C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28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7D24B" w14:textId="0EC680EA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B6DAC" w14:textId="382E6341" w:rsidR="00AD256A" w:rsidRPr="00AD256A" w:rsidRDefault="00EA749C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29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B4504" w14:textId="05B2C4A5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62A6" w14:textId="342D2BFA" w:rsidR="00AD256A" w:rsidRPr="00AD256A" w:rsidRDefault="00EA749C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30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018C5CFD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11EF" w14:textId="59497AA7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7C349DE4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A35A5" w14:textId="77AEADD8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7C089ED4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71C22B71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974C7" w14:textId="3466B669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</w:tr>
      <w:tr w:rsidR="00EA749C" w:rsidRPr="00AD256A" w14:paraId="34A76F76" w14:textId="77777777" w:rsidTr="00EA749C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877F4" w14:textId="7231FBB3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AFEAFD1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DF82" w14:textId="32D48C91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27AA5E5D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CAFC" w14:textId="5E489EC2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7661FE09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B8CF7" w14:textId="3C838B5E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B3BB692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ECE3" w14:textId="4979704A" w:rsidR="00AD256A" w:rsidRPr="00AD256A" w:rsidRDefault="00EA749C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31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77EE2" w14:textId="68053091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B6358" w14:textId="6D471E4A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EE622" w14:textId="34541C77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F84EA" w14:textId="172424DC" w:rsidR="00AD256A" w:rsidRPr="00AD256A" w:rsidRDefault="00A033A3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32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210AC154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</w:tr>
      <w:tr w:rsidR="00EA749C" w:rsidRPr="00AD256A" w14:paraId="6B48FF68" w14:textId="77777777" w:rsidTr="00EA749C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BC156" w14:textId="78685975" w:rsidR="00AD256A" w:rsidRPr="00AD256A" w:rsidRDefault="00EA749C" w:rsidP="00A033A3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</w:t>
            </w:r>
            <w:r w:rsidR="00A033A3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4ADF3" w14:textId="74DEFF6E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21579" w14:textId="7B598246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EA6C4" w14:textId="5C8227E7" w:rsidR="00AD256A" w:rsidRPr="00AD256A" w:rsidRDefault="00EA749C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</w:t>
            </w:r>
            <w:r w:rsidR="00A033A3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05E94" w14:textId="5C5DB7FF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4882" w14:textId="51736534" w:rsidR="00AD256A" w:rsidRPr="00AD256A" w:rsidRDefault="00EA749C" w:rsidP="00A033A3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</w:t>
            </w:r>
            <w:r w:rsidR="00A033A3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5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F56B4" w14:textId="05593403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1B8E0911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8434" w14:textId="3A9CA9A3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9228D1D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C83A6" w14:textId="42EC9DA6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42A369A5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8BFFA" w14:textId="701613FB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A8995E9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</w:tr>
      <w:tr w:rsidR="00AD256A" w:rsidRPr="00AD256A" w14:paraId="7A37DB31" w14:textId="77777777" w:rsidTr="00EA749C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2AF8" w14:textId="797943AC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122C6568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4C3AFD2E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FA29C" w14:textId="1CC0E119" w:rsidR="00AD256A" w:rsidRPr="00AD256A" w:rsidRDefault="00EA749C" w:rsidP="00A033A3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</w:t>
            </w:r>
            <w:r w:rsidR="00A033A3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6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E66F" w14:textId="3D1EC9E2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E6CC" w14:textId="19C19144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FBF9" w14:textId="2C6353EC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222E4D76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5EB6" w14:textId="3C92FBEA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70646AD1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2DA0C" w14:textId="6FB6EF1F" w:rsidR="00AD256A" w:rsidRPr="00AD256A" w:rsidRDefault="00EA749C" w:rsidP="00A033A3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</w:t>
            </w:r>
            <w:r w:rsidR="00A033A3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7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DD99" w14:textId="251A3EFB" w:rsidR="00AD256A" w:rsidRPr="00AD256A" w:rsidRDefault="00EA749C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</w:t>
            </w:r>
            <w:r w:rsidR="00A033A3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8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8E4E3" w14:textId="38A7F7D1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1BC0C" w14:textId="4CC89669" w:rsidR="00AD256A" w:rsidRPr="00AD256A" w:rsidRDefault="00EA749C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</w:t>
            </w:r>
            <w:r w:rsidR="00A033A3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9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</w:tr>
      <w:tr w:rsidR="00AD256A" w:rsidRPr="00AD256A" w14:paraId="21677D3A" w14:textId="77777777" w:rsidTr="00EA749C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0E7E7" w14:textId="0007D887" w:rsidR="00AD256A" w:rsidRPr="00AD256A" w:rsidRDefault="00A033A3" w:rsidP="00EA749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40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D6190" w14:textId="53FFF77C" w:rsidR="00AD256A" w:rsidRPr="00AD256A" w:rsidRDefault="00EA749C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</w:t>
            </w:r>
            <w:r w:rsidR="00A033A3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48037" w14:textId="5A01CFF1" w:rsidR="00AD256A" w:rsidRPr="00AD256A" w:rsidRDefault="00EA749C" w:rsidP="00A033A3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</w:t>
            </w:r>
            <w:r w:rsidR="00A033A3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B2F2" w14:textId="336F08C2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8B638" w14:textId="0548BAE9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3670B" w14:textId="2D124658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515FF" w14:textId="6B85574D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99B00" w14:textId="5A862233" w:rsidR="00AD256A" w:rsidRPr="00AD256A" w:rsidRDefault="00EA749C" w:rsidP="00A033A3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</w:t>
            </w:r>
            <w:r w:rsidR="00A033A3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C0DCA" w14:textId="78883354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9E077" w14:textId="7D82AB42" w:rsidR="00AD256A" w:rsidRPr="00AD256A" w:rsidRDefault="00EA749C" w:rsidP="00A033A3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</w:t>
            </w:r>
            <w:r w:rsidR="00A033A3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4F650627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9E699" w14:textId="726F9DBB" w:rsidR="00AD256A" w:rsidRPr="00AD256A" w:rsidRDefault="00EA749C" w:rsidP="00EA749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</w:t>
            </w:r>
            <w:r w:rsidR="00A033A3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5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07305" w14:textId="735A242E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4EFA" w14:textId="5EF82233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</w:tr>
      <w:tr w:rsidR="00EA749C" w:rsidRPr="00AD256A" w14:paraId="5AAA14C9" w14:textId="77777777" w:rsidTr="00EA749C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BDA96" w14:textId="1EE7E065" w:rsidR="00AD256A" w:rsidRPr="00AD256A" w:rsidRDefault="00EA749C" w:rsidP="00EA749C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</w:t>
            </w:r>
            <w:r w:rsidR="00A033A3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6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D6F08" w14:textId="2F7BE695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944C6" w14:textId="063F1E80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229E" w14:textId="13A25657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33ACD433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58957" w14:textId="35708F06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48275CB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DC683" w14:textId="377FEF82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BE55A4B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5CCC3" w14:textId="1AF2DE9C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274CFC54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F1CA" w14:textId="6A93D749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DE0B2F7" w14:textId="77777777" w:rsidR="00AD256A" w:rsidRPr="00AD256A" w:rsidRDefault="00AD256A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E8CBD" w14:textId="3A5E2B81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</w:tr>
      <w:tr w:rsidR="00AD256A" w:rsidRPr="00AD256A" w14:paraId="5D3DBCC4" w14:textId="77777777" w:rsidTr="00EA749C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52F6" w14:textId="2AE2897F" w:rsidR="00AD256A" w:rsidRPr="00AD256A" w:rsidRDefault="00EA749C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</w:t>
            </w:r>
            <w:r w:rsidR="00A033A3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7</w:t>
            </w:r>
            <w:r w:rsidR="00751804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78F72" w14:textId="504FB799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C75B" w14:textId="3B269A93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B7B7" w14:textId="7BEC3A66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6B029" w14:textId="1EAD19AD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0F613" w14:textId="3F893CEF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274C" w14:textId="2A534981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953C4" w14:textId="69D3AAA2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F7925" w14:textId="2E60D797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4C7F" w14:textId="0D5D9A2B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E659F" w14:textId="45ECC030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D7B86" w14:textId="5B6AB70D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899C7" w14:textId="3B7867EF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00F75" w14:textId="20960F9C" w:rsidR="00AD256A" w:rsidRPr="00AD256A" w:rsidRDefault="00751804" w:rsidP="00AD256A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 xml:space="preserve"> </w:t>
            </w:r>
          </w:p>
        </w:tc>
      </w:tr>
    </w:tbl>
    <w:p w14:paraId="421C467A" w14:textId="77777777" w:rsidR="006F30A6" w:rsidRDefault="006F30A6">
      <w:r>
        <w:rPr>
          <w:b/>
        </w:rPr>
        <w:t>Across</w:t>
      </w:r>
    </w:p>
    <w:p w14:paraId="03D119AB" w14:textId="0F701ACE" w:rsidR="00E05BD7" w:rsidRDefault="00EA749C" w:rsidP="00EA749C">
      <w:pPr>
        <w:pStyle w:val="ListParagraph"/>
        <w:numPr>
          <w:ilvl w:val="0"/>
          <w:numId w:val="30"/>
        </w:numPr>
      </w:pPr>
      <w:r>
        <w:t>Florally perfect</w:t>
      </w:r>
    </w:p>
    <w:p w14:paraId="2E5BB65F" w14:textId="633B40C4" w:rsidR="00EA749C" w:rsidRDefault="00EA749C" w:rsidP="00EA749C">
      <w:pPr>
        <w:ind w:left="360"/>
      </w:pPr>
      <w:r>
        <w:t>10. Commercial product for those who don’</w:t>
      </w:r>
      <w:r w:rsidR="00751804">
        <w:t>t have the patience to rub</w:t>
      </w:r>
      <w:r>
        <w:t xml:space="preserve"> turmeric paste on their legs</w:t>
      </w:r>
    </w:p>
    <w:p w14:paraId="27929AF5" w14:textId="5DB6F2F8" w:rsidR="00EA749C" w:rsidRDefault="00EA749C" w:rsidP="00EA749C">
      <w:pPr>
        <w:ind w:left="360"/>
      </w:pPr>
      <w:r>
        <w:t>11. Goal of genetic linkage analysis</w:t>
      </w:r>
    </w:p>
    <w:p w14:paraId="4E93F653" w14:textId="2915C4D6" w:rsidR="00EA749C" w:rsidRDefault="00EA749C" w:rsidP="00EA749C">
      <w:pPr>
        <w:ind w:left="360"/>
      </w:pPr>
      <w:r>
        <w:t xml:space="preserve">13. </w:t>
      </w:r>
      <w:r w:rsidR="00751804">
        <w:t>S</w:t>
      </w:r>
      <w:r w:rsidR="00D44853" w:rsidRPr="00D44853">
        <w:t xml:space="preserve">tructure formed by the fusion of </w:t>
      </w:r>
      <w:r w:rsidR="00D44853">
        <w:t>organs in a milkweed flower</w:t>
      </w:r>
    </w:p>
    <w:p w14:paraId="3A721AF3" w14:textId="432D1BFC" w:rsidR="00D44853" w:rsidRDefault="00D44853" w:rsidP="00EA749C">
      <w:pPr>
        <w:ind w:left="360"/>
      </w:pPr>
      <w:r>
        <w:t xml:space="preserve">17. </w:t>
      </w:r>
      <w:r w:rsidR="00870C46">
        <w:t xml:space="preserve">Citrus </w:t>
      </w:r>
      <w:proofErr w:type="spellStart"/>
      <w:r w:rsidR="00870C46">
        <w:t>epicarp</w:t>
      </w:r>
      <w:proofErr w:type="spellEnd"/>
      <w:r w:rsidR="00870C46">
        <w:t xml:space="preserve"> and </w:t>
      </w:r>
      <w:proofErr w:type="spellStart"/>
      <w:r w:rsidR="00870C46">
        <w:t>mesocarp</w:t>
      </w:r>
      <w:proofErr w:type="spellEnd"/>
    </w:p>
    <w:p w14:paraId="0A38AA13" w14:textId="2D645375" w:rsidR="00870C46" w:rsidRDefault="00870C46" w:rsidP="00EA749C">
      <w:pPr>
        <w:ind w:left="360"/>
      </w:pPr>
      <w:r>
        <w:t>19. Of land replete with sphagnum, typically</w:t>
      </w:r>
    </w:p>
    <w:p w14:paraId="70635297" w14:textId="2FAE7E99" w:rsidR="00870C46" w:rsidRDefault="00870C46" w:rsidP="00EA749C">
      <w:pPr>
        <w:ind w:left="360"/>
      </w:pPr>
      <w:r>
        <w:t>20. Extant lycophyte genus</w:t>
      </w:r>
    </w:p>
    <w:p w14:paraId="543B845B" w14:textId="7581F1D9" w:rsidR="00870C46" w:rsidRDefault="00870C46" w:rsidP="00EA749C">
      <w:pPr>
        <w:ind w:left="360"/>
      </w:pPr>
      <w:r>
        <w:t xml:space="preserve">22. </w:t>
      </w:r>
      <w:r w:rsidR="003D222C">
        <w:t xml:space="preserve">The authority associated with a </w:t>
      </w:r>
      <w:proofErr w:type="spellStart"/>
      <w:r w:rsidR="003D222C">
        <w:t>basionym</w:t>
      </w:r>
      <w:proofErr w:type="spellEnd"/>
    </w:p>
    <w:p w14:paraId="15280E37" w14:textId="50EED33F" w:rsidR="003D222C" w:rsidRDefault="003D222C" w:rsidP="00EA749C">
      <w:pPr>
        <w:ind w:left="360"/>
      </w:pPr>
      <w:r>
        <w:t xml:space="preserve">24. </w:t>
      </w:r>
      <w:r w:rsidR="00E17F70">
        <w:t xml:space="preserve">A common name for </w:t>
      </w:r>
      <w:proofErr w:type="spellStart"/>
      <w:r w:rsidR="00E17F70" w:rsidRPr="00E17F70">
        <w:rPr>
          <w:i/>
        </w:rPr>
        <w:t>Valeriana</w:t>
      </w:r>
      <w:proofErr w:type="spellEnd"/>
      <w:r w:rsidR="00E17F70" w:rsidRPr="00E17F70">
        <w:rPr>
          <w:i/>
        </w:rPr>
        <w:t xml:space="preserve"> officinalis</w:t>
      </w:r>
    </w:p>
    <w:p w14:paraId="350ED045" w14:textId="77777777" w:rsidR="00670493" w:rsidRDefault="00E17F70" w:rsidP="00EA749C">
      <w:pPr>
        <w:ind w:left="360"/>
      </w:pPr>
      <w:r>
        <w:t xml:space="preserve">27. </w:t>
      </w:r>
      <w:r w:rsidR="00670493">
        <w:t>Carpentry tool for tangential sections (effectively)</w:t>
      </w:r>
    </w:p>
    <w:p w14:paraId="44BC0F9C" w14:textId="77777777" w:rsidR="00336754" w:rsidRDefault="00670493" w:rsidP="00EA749C">
      <w:pPr>
        <w:ind w:left="360"/>
      </w:pPr>
      <w:r>
        <w:t xml:space="preserve">31. </w:t>
      </w:r>
      <w:r w:rsidR="00336754">
        <w:t>Perennial, leguminous, climber with bright red and black seeds</w:t>
      </w:r>
    </w:p>
    <w:p w14:paraId="752AFC36" w14:textId="5B2AFDAE" w:rsidR="00E17F70" w:rsidRDefault="00336754" w:rsidP="00EA749C">
      <w:pPr>
        <w:ind w:left="360"/>
      </w:pPr>
      <w:r>
        <w:lastRenderedPageBreak/>
        <w:t>3</w:t>
      </w:r>
      <w:r w:rsidR="00A033A3">
        <w:t>3</w:t>
      </w:r>
      <w:r>
        <w:t xml:space="preserve">. </w:t>
      </w:r>
      <w:r w:rsidR="00317BF9">
        <w:t>Part of the name of the</w:t>
      </w:r>
      <w:r w:rsidR="00670493">
        <w:t xml:space="preserve"> </w:t>
      </w:r>
      <w:r w:rsidR="00317BF9">
        <w:t>CAS herbarium</w:t>
      </w:r>
    </w:p>
    <w:p w14:paraId="26CE2FB5" w14:textId="562F2845" w:rsidR="00317BF9" w:rsidRDefault="00A033A3" w:rsidP="00EA749C">
      <w:pPr>
        <w:ind w:left="360"/>
      </w:pPr>
      <w:r>
        <w:t>36</w:t>
      </w:r>
      <w:r w:rsidR="00317BF9">
        <w:t xml:space="preserve">. </w:t>
      </w:r>
      <w:r w:rsidR="00716021">
        <w:t>Lychee flesh, anatomically</w:t>
      </w:r>
    </w:p>
    <w:p w14:paraId="4DF876ED" w14:textId="38F3DAD0" w:rsidR="00716021" w:rsidRDefault="00A033A3" w:rsidP="00EA749C">
      <w:pPr>
        <w:ind w:left="360"/>
      </w:pPr>
      <w:r>
        <w:t>37</w:t>
      </w:r>
      <w:r w:rsidR="00716021">
        <w:t xml:space="preserve">. </w:t>
      </w:r>
      <w:r w:rsidR="00DD2042">
        <w:t>A</w:t>
      </w:r>
      <w:r w:rsidR="00DD2042" w:rsidRPr="00DD2042">
        <w:t xml:space="preserve"> standing, dead or dying tree</w:t>
      </w:r>
    </w:p>
    <w:p w14:paraId="4EB7C886" w14:textId="2E22B7DC" w:rsidR="00DD2042" w:rsidRDefault="00A033A3" w:rsidP="00EA749C">
      <w:pPr>
        <w:ind w:left="360"/>
      </w:pPr>
      <w:r>
        <w:t>40</w:t>
      </w:r>
      <w:r w:rsidR="00DD2042">
        <w:t xml:space="preserve">. Some wildflowers in the genus </w:t>
      </w:r>
      <w:proofErr w:type="spellStart"/>
      <w:r w:rsidR="00DD2042">
        <w:rPr>
          <w:i/>
        </w:rPr>
        <w:t>Heuchera</w:t>
      </w:r>
      <w:proofErr w:type="spellEnd"/>
    </w:p>
    <w:p w14:paraId="572B0E56" w14:textId="29011FBB" w:rsidR="00DD2042" w:rsidRDefault="00A033A3" w:rsidP="00EA749C">
      <w:pPr>
        <w:ind w:left="360"/>
      </w:pPr>
      <w:r>
        <w:t>45</w:t>
      </w:r>
      <w:r w:rsidR="00DD2042">
        <w:t>. Female animal that sounds like a common conifer</w:t>
      </w:r>
    </w:p>
    <w:p w14:paraId="6982A10E" w14:textId="34976F02" w:rsidR="00DD2042" w:rsidRDefault="00A033A3" w:rsidP="00EA749C">
      <w:pPr>
        <w:ind w:left="360"/>
      </w:pPr>
      <w:r>
        <w:t>46</w:t>
      </w:r>
      <w:r w:rsidR="00DD2042">
        <w:t>. Thus</w:t>
      </w:r>
      <w:r w:rsidR="00751804">
        <w:t>,</w:t>
      </w:r>
      <w:r w:rsidR="00DD2042">
        <w:t xml:space="preserve"> in a Latin diagnosis</w:t>
      </w:r>
    </w:p>
    <w:p w14:paraId="07CE0F45" w14:textId="658B42C6" w:rsidR="00DD2042" w:rsidRPr="00DD2042" w:rsidRDefault="00A033A3" w:rsidP="00EA749C">
      <w:pPr>
        <w:ind w:left="360"/>
      </w:pPr>
      <w:r>
        <w:t>47</w:t>
      </w:r>
      <w:r w:rsidR="00DD2042">
        <w:t>. Scientific name of pineapple mayweed?</w:t>
      </w:r>
    </w:p>
    <w:p w14:paraId="6E5CA9B7" w14:textId="77777777" w:rsidR="00317BF9" w:rsidRPr="00E17F70" w:rsidRDefault="00317BF9" w:rsidP="000D4EA0"/>
    <w:p w14:paraId="2FE07BB7" w14:textId="77777777" w:rsidR="00F8572F" w:rsidRDefault="00F8572F" w:rsidP="00F8572F">
      <w:r>
        <w:rPr>
          <w:b/>
        </w:rPr>
        <w:t>Down</w:t>
      </w:r>
    </w:p>
    <w:p w14:paraId="3BBB7647" w14:textId="6930EE68" w:rsidR="00DD2042" w:rsidRDefault="000B70EC" w:rsidP="000B70EC">
      <w:pPr>
        <w:pStyle w:val="ListParagraph"/>
        <w:numPr>
          <w:ilvl w:val="0"/>
          <w:numId w:val="36"/>
        </w:numPr>
      </w:pPr>
      <w:r>
        <w:t>P</w:t>
      </w:r>
      <w:r w:rsidR="00DD2042">
        <w:t>lant</w:t>
      </w:r>
      <w:r>
        <w:t xml:space="preserve"> yielding trendy health-food seeds</w:t>
      </w:r>
    </w:p>
    <w:p w14:paraId="51F6FA1D" w14:textId="4C3B37C7" w:rsidR="00F8572F" w:rsidRDefault="000B70EC" w:rsidP="000B70EC">
      <w:pPr>
        <w:pStyle w:val="ListParagraph"/>
        <w:numPr>
          <w:ilvl w:val="0"/>
          <w:numId w:val="36"/>
        </w:numPr>
      </w:pPr>
      <w:r>
        <w:t>An item that may be made from another product of 1</w:t>
      </w:r>
      <w:r w:rsidR="00751804">
        <w:t xml:space="preserve"> </w:t>
      </w:r>
      <w:r>
        <w:t>d</w:t>
      </w:r>
      <w:r w:rsidR="00751804">
        <w:t>own</w:t>
      </w:r>
    </w:p>
    <w:p w14:paraId="64FD6D77" w14:textId="3F14F900" w:rsidR="000B70EC" w:rsidRDefault="000B70EC" w:rsidP="000B70EC">
      <w:pPr>
        <w:pStyle w:val="ListParagraph"/>
        <w:numPr>
          <w:ilvl w:val="0"/>
          <w:numId w:val="36"/>
        </w:numPr>
      </w:pPr>
      <w:r>
        <w:t>A longer version of R</w:t>
      </w:r>
    </w:p>
    <w:p w14:paraId="695D65BD" w14:textId="31DE50F2" w:rsidR="000B70EC" w:rsidRDefault="000F6DF0" w:rsidP="000B70EC">
      <w:pPr>
        <w:pStyle w:val="ListParagraph"/>
        <w:numPr>
          <w:ilvl w:val="0"/>
          <w:numId w:val="36"/>
        </w:numPr>
      </w:pPr>
      <w:r>
        <w:t xml:space="preserve">Biter of </w:t>
      </w:r>
      <w:proofErr w:type="spellStart"/>
      <w:r w:rsidRPr="000F6DF0">
        <w:rPr>
          <w:i/>
        </w:rPr>
        <w:t>Lamium</w:t>
      </w:r>
      <w:proofErr w:type="spellEnd"/>
      <w:r w:rsidRPr="000F6DF0">
        <w:rPr>
          <w:i/>
        </w:rPr>
        <w:t xml:space="preserve"> </w:t>
      </w:r>
      <w:proofErr w:type="spellStart"/>
      <w:r w:rsidRPr="000F6DF0">
        <w:rPr>
          <w:i/>
        </w:rPr>
        <w:t>amplexicaule</w:t>
      </w:r>
      <w:proofErr w:type="spellEnd"/>
      <w:r>
        <w:t>?</w:t>
      </w:r>
    </w:p>
    <w:p w14:paraId="67AB4E0E" w14:textId="577F37AB" w:rsidR="000F6DF0" w:rsidRDefault="000F6DF0" w:rsidP="000B70EC">
      <w:pPr>
        <w:pStyle w:val="ListParagraph"/>
        <w:numPr>
          <w:ilvl w:val="0"/>
          <w:numId w:val="36"/>
        </w:numPr>
      </w:pPr>
      <w:r>
        <w:t xml:space="preserve">Archetypic </w:t>
      </w:r>
      <w:r>
        <w:rPr>
          <w:i/>
        </w:rPr>
        <w:t xml:space="preserve">Phoenix </w:t>
      </w:r>
      <w:r>
        <w:t>locale</w:t>
      </w:r>
    </w:p>
    <w:p w14:paraId="46877B67" w14:textId="6A6D126F" w:rsidR="000F6DF0" w:rsidRDefault="00751804" w:rsidP="000B70EC">
      <w:pPr>
        <w:pStyle w:val="ListParagraph"/>
        <w:numPr>
          <w:ilvl w:val="0"/>
          <w:numId w:val="36"/>
        </w:numPr>
      </w:pPr>
      <w:r>
        <w:t>G</w:t>
      </w:r>
      <w:r w:rsidR="008750E7" w:rsidRPr="008750E7">
        <w:t>raft by the insertion of a bud</w:t>
      </w:r>
    </w:p>
    <w:p w14:paraId="5B15A718" w14:textId="73B1E738" w:rsidR="008750E7" w:rsidRDefault="00B32AB2" w:rsidP="000B70EC">
      <w:pPr>
        <w:pStyle w:val="ListParagraph"/>
        <w:numPr>
          <w:ilvl w:val="0"/>
          <w:numId w:val="36"/>
        </w:numPr>
      </w:pPr>
      <w:r>
        <w:t>Like 21, but Amber</w:t>
      </w:r>
    </w:p>
    <w:p w14:paraId="68B829B2" w14:textId="26C49680" w:rsidR="008750E7" w:rsidRDefault="00B32AB2" w:rsidP="000B70EC">
      <w:pPr>
        <w:pStyle w:val="ListParagraph"/>
        <w:numPr>
          <w:ilvl w:val="0"/>
          <w:numId w:val="36"/>
        </w:numPr>
      </w:pPr>
      <w:r>
        <w:t>Tri-isoleucine</w:t>
      </w:r>
    </w:p>
    <w:p w14:paraId="0B0054DF" w14:textId="53083D9C" w:rsidR="00B32AB2" w:rsidRDefault="004A05D6" w:rsidP="000B70EC">
      <w:pPr>
        <w:pStyle w:val="ListParagraph"/>
        <w:numPr>
          <w:ilvl w:val="0"/>
          <w:numId w:val="36"/>
        </w:numPr>
      </w:pPr>
      <w:r>
        <w:t>Jade plant, for example</w:t>
      </w:r>
    </w:p>
    <w:p w14:paraId="16C65DC6" w14:textId="678AD9FF" w:rsidR="004A05D6" w:rsidRDefault="004A05D6" w:rsidP="004A05D6">
      <w:pPr>
        <w:ind w:left="360"/>
      </w:pPr>
      <w:r>
        <w:t>12. Archaean, for example (at least in the UK)</w:t>
      </w:r>
    </w:p>
    <w:p w14:paraId="0467BF2E" w14:textId="5FA1E0AB" w:rsidR="004A05D6" w:rsidRDefault="004A05D6" w:rsidP="00960EA1">
      <w:pPr>
        <w:ind w:left="360"/>
      </w:pPr>
      <w:r>
        <w:t xml:space="preserve">14. Weedy composite whose </w:t>
      </w:r>
      <w:r w:rsidR="00960EA1">
        <w:t xml:space="preserve">finely-divided </w:t>
      </w:r>
      <w:r>
        <w:t xml:space="preserve">leaves were once used </w:t>
      </w:r>
      <w:r w:rsidR="00960EA1">
        <w:t>to make compresses for treating hemorrhoids.</w:t>
      </w:r>
    </w:p>
    <w:p w14:paraId="66ABC343" w14:textId="28F6FDA8" w:rsidR="00960EA1" w:rsidRDefault="00960EA1" w:rsidP="00960EA1">
      <w:pPr>
        <w:ind w:left="360"/>
      </w:pPr>
      <w:r>
        <w:t>15. T</w:t>
      </w:r>
      <w:r w:rsidRPr="00960EA1">
        <w:t xml:space="preserve">echnologies used to explore the various types of molecules </w:t>
      </w:r>
      <w:r w:rsidR="00751804">
        <w:t>in</w:t>
      </w:r>
      <w:r w:rsidRPr="00960EA1">
        <w:t xml:space="preserve"> cells</w:t>
      </w:r>
    </w:p>
    <w:p w14:paraId="3939F889" w14:textId="3FB05248" w:rsidR="00960EA1" w:rsidRDefault="00960EA1" w:rsidP="00960EA1">
      <w:pPr>
        <w:ind w:left="360"/>
      </w:pPr>
      <w:r>
        <w:t>16. Kind of lily that should (but does not) live in streams</w:t>
      </w:r>
    </w:p>
    <w:p w14:paraId="4C8FB219" w14:textId="358EF1B4" w:rsidR="00960EA1" w:rsidRDefault="00960EA1" w:rsidP="00960EA1">
      <w:pPr>
        <w:ind w:left="360"/>
      </w:pPr>
      <w:r>
        <w:t>18. Sailors’ hesperidia</w:t>
      </w:r>
    </w:p>
    <w:p w14:paraId="0DF971C9" w14:textId="266DE3A9" w:rsidR="00960EA1" w:rsidRDefault="00960EA1" w:rsidP="00960EA1">
      <w:pPr>
        <w:ind w:left="360"/>
      </w:pPr>
      <w:r>
        <w:t>21. Opal</w:t>
      </w:r>
      <w:r w:rsidR="00751804">
        <w:t xml:space="preserve"> (see 7 &amp; 42)</w:t>
      </w:r>
    </w:p>
    <w:p w14:paraId="47DB5D62" w14:textId="60C384C3" w:rsidR="00960EA1" w:rsidRDefault="00960EA1" w:rsidP="00960EA1">
      <w:pPr>
        <w:ind w:left="360"/>
      </w:pPr>
      <w:r>
        <w:t xml:space="preserve">23. </w:t>
      </w:r>
      <w:r w:rsidR="000B2C01">
        <w:t xml:space="preserve">South American </w:t>
      </w:r>
      <w:proofErr w:type="spellStart"/>
      <w:r w:rsidR="000B2C01">
        <w:t>Solan</w:t>
      </w:r>
      <w:r w:rsidR="00751804">
        <w:t>a</w:t>
      </w:r>
      <w:r w:rsidR="000B2C01">
        <w:t>ceae</w:t>
      </w:r>
      <w:proofErr w:type="spellEnd"/>
      <w:r w:rsidR="000B2C01">
        <w:t xml:space="preserve"> genus in tribe </w:t>
      </w:r>
      <w:proofErr w:type="spellStart"/>
      <w:r w:rsidR="000B2C01">
        <w:t>Solandreae</w:t>
      </w:r>
      <w:proofErr w:type="spellEnd"/>
    </w:p>
    <w:p w14:paraId="66E9A138" w14:textId="3BAB46D6" w:rsidR="000B2C01" w:rsidRDefault="000B2C01" w:rsidP="00960EA1">
      <w:pPr>
        <w:ind w:left="360"/>
      </w:pPr>
      <w:r>
        <w:t>25. Persian violet</w:t>
      </w:r>
    </w:p>
    <w:p w14:paraId="34C944E7" w14:textId="192539BB" w:rsidR="000B2C01" w:rsidRDefault="000B2C01" w:rsidP="00960EA1">
      <w:pPr>
        <w:ind w:left="360"/>
      </w:pPr>
      <w:r>
        <w:t xml:space="preserve">26. Sweet infusion of ground malt prior to </w:t>
      </w:r>
      <w:r w:rsidRPr="000B2C01">
        <w:t>fermentation</w:t>
      </w:r>
    </w:p>
    <w:p w14:paraId="44247A8C" w14:textId="53A3C0F2" w:rsidR="000B2C01" w:rsidRDefault="000B2C01" w:rsidP="00960EA1">
      <w:pPr>
        <w:ind w:left="360"/>
      </w:pPr>
      <w:r>
        <w:t>28. A rosary _____ (see 31)</w:t>
      </w:r>
    </w:p>
    <w:p w14:paraId="2D44F3CE" w14:textId="5D604A7B" w:rsidR="009316D2" w:rsidRDefault="009316D2" w:rsidP="00960EA1">
      <w:pPr>
        <w:ind w:left="360"/>
      </w:pPr>
      <w:r>
        <w:t>29. Not a tree or a shrub (at least in England)</w:t>
      </w:r>
    </w:p>
    <w:p w14:paraId="52162E45" w14:textId="49EDB0F1" w:rsidR="009316D2" w:rsidRDefault="009316D2" w:rsidP="00960EA1">
      <w:pPr>
        <w:ind w:left="360"/>
      </w:pPr>
      <w:r>
        <w:t xml:space="preserve">30. </w:t>
      </w:r>
      <w:r w:rsidR="00A033A3">
        <w:t>A</w:t>
      </w:r>
      <w:r w:rsidR="00A033A3" w:rsidRPr="00A033A3">
        <w:t xml:space="preserve"> tropical legume shrub widely grown for forage</w:t>
      </w:r>
    </w:p>
    <w:p w14:paraId="2583D317" w14:textId="1539EE66" w:rsidR="00A033A3" w:rsidRDefault="00A033A3" w:rsidP="00960EA1">
      <w:pPr>
        <w:ind w:left="360"/>
      </w:pPr>
      <w:r>
        <w:t xml:space="preserve">32. Shredded </w:t>
      </w:r>
      <w:r>
        <w:rPr>
          <w:i/>
        </w:rPr>
        <w:t xml:space="preserve">Brassica </w:t>
      </w:r>
      <w:proofErr w:type="spellStart"/>
      <w:r>
        <w:rPr>
          <w:i/>
        </w:rPr>
        <w:t>oleracea</w:t>
      </w:r>
      <w:proofErr w:type="spellEnd"/>
    </w:p>
    <w:p w14:paraId="6A7B887B" w14:textId="50AFEDA5" w:rsidR="00A033A3" w:rsidRDefault="00A033A3" w:rsidP="00960EA1">
      <w:pPr>
        <w:ind w:left="360"/>
      </w:pPr>
      <w:r>
        <w:t>34. He who recently bragged, “</w:t>
      </w:r>
      <w:r w:rsidRPr="00A033A3">
        <w:t>I'm the greatest botanist on this planet</w:t>
      </w:r>
      <w:r>
        <w:t>”</w:t>
      </w:r>
    </w:p>
    <w:p w14:paraId="520664D1" w14:textId="0DD28682" w:rsidR="004D1337" w:rsidRDefault="00A033A3" w:rsidP="00960EA1">
      <w:pPr>
        <w:ind w:left="360"/>
      </w:pPr>
      <w:r>
        <w:t xml:space="preserve">35. </w:t>
      </w:r>
      <w:r w:rsidR="00596903">
        <w:t>Drought-resistant s</w:t>
      </w:r>
      <w:r w:rsidR="004D1337" w:rsidRPr="004D1337">
        <w:t>orghum</w:t>
      </w:r>
      <w:r w:rsidR="00596903">
        <w:t xml:space="preserve"> varieties</w:t>
      </w:r>
    </w:p>
    <w:p w14:paraId="7C1F8B7E" w14:textId="2BF0DD39" w:rsidR="00596903" w:rsidRDefault="00596903" w:rsidP="00960EA1">
      <w:pPr>
        <w:ind w:left="360"/>
      </w:pPr>
      <w:r>
        <w:t>38. Mahogany yielding an insecticidal oil</w:t>
      </w:r>
    </w:p>
    <w:p w14:paraId="52639651" w14:textId="4B67F1B1" w:rsidR="00596903" w:rsidRDefault="00596903" w:rsidP="00960EA1">
      <w:pPr>
        <w:ind w:left="360"/>
      </w:pPr>
      <w:r>
        <w:t>39. Agarose and others</w:t>
      </w:r>
    </w:p>
    <w:p w14:paraId="518A8D9F" w14:textId="2C696AB2" w:rsidR="00596903" w:rsidRDefault="00596903" w:rsidP="00960EA1">
      <w:pPr>
        <w:ind w:left="360"/>
      </w:pPr>
      <w:r>
        <w:t>41. Lateral root number locus name</w:t>
      </w:r>
    </w:p>
    <w:p w14:paraId="632EEAE8" w14:textId="7C506E06" w:rsidR="00596903" w:rsidRDefault="00596903" w:rsidP="00960EA1">
      <w:pPr>
        <w:ind w:left="360"/>
      </w:pPr>
      <w:r>
        <w:t>42. Like 21, but in RNA</w:t>
      </w:r>
    </w:p>
    <w:p w14:paraId="25A31459" w14:textId="3ED08E31" w:rsidR="00596903" w:rsidRDefault="00596903" w:rsidP="00960EA1">
      <w:pPr>
        <w:ind w:left="360"/>
      </w:pPr>
      <w:r>
        <w:t>43. A</w:t>
      </w:r>
      <w:r w:rsidRPr="00596903">
        <w:t xml:space="preserve"> plant or tree grown for its attractive appearance</w:t>
      </w:r>
      <w:r>
        <w:t xml:space="preserve"> (abbrev.)</w:t>
      </w:r>
    </w:p>
    <w:p w14:paraId="77259C50" w14:textId="78EAA690" w:rsidR="000D4EA0" w:rsidRDefault="00596903" w:rsidP="000D4EA0">
      <w:pPr>
        <w:ind w:left="360"/>
      </w:pPr>
      <w:r>
        <w:t xml:space="preserve">44. </w:t>
      </w:r>
      <w:r w:rsidR="000D4EA0">
        <w:t>A</w:t>
      </w:r>
      <w:r w:rsidR="000D4EA0" w:rsidRPr="000D4EA0">
        <w:t xml:space="preserve"> cryptographic network </w:t>
      </w:r>
      <w:r w:rsidR="000D4EA0">
        <w:t>protocol used</w:t>
      </w:r>
      <w:r w:rsidR="000D4EA0" w:rsidRPr="000D4EA0">
        <w:t xml:space="preserve"> for remote login to </w:t>
      </w:r>
      <w:r w:rsidR="000D4EA0">
        <w:t xml:space="preserve">a </w:t>
      </w:r>
      <w:r w:rsidR="000D4EA0" w:rsidRPr="000D4EA0">
        <w:t>computer system</w:t>
      </w:r>
    </w:p>
    <w:p w14:paraId="0E7F9CD2" w14:textId="77777777" w:rsidR="00A033A3" w:rsidRDefault="00A033A3" w:rsidP="00960EA1">
      <w:pPr>
        <w:ind w:left="360"/>
      </w:pPr>
    </w:p>
    <w:p w14:paraId="6E7728E6" w14:textId="77777777" w:rsidR="00A033A3" w:rsidRPr="00A033A3" w:rsidRDefault="00A033A3" w:rsidP="00960EA1">
      <w:pPr>
        <w:ind w:left="360"/>
      </w:pPr>
    </w:p>
    <w:p w14:paraId="3EA9EAE9" w14:textId="77777777" w:rsidR="00A033A3" w:rsidRDefault="00A033A3" w:rsidP="00960EA1">
      <w:pPr>
        <w:ind w:left="360"/>
      </w:pPr>
    </w:p>
    <w:p w14:paraId="05490563" w14:textId="77777777" w:rsidR="009316D2" w:rsidRDefault="009316D2" w:rsidP="00960EA1">
      <w:pPr>
        <w:ind w:left="360"/>
      </w:pPr>
    </w:p>
    <w:p w14:paraId="4949FFA3" w14:textId="77777777" w:rsidR="009316D2" w:rsidRDefault="009316D2" w:rsidP="00960EA1">
      <w:pPr>
        <w:ind w:left="360"/>
      </w:pPr>
    </w:p>
    <w:tbl>
      <w:tblPr>
        <w:tblW w:w="9407" w:type="dxa"/>
        <w:tblInd w:w="113" w:type="dxa"/>
        <w:tblLook w:val="04A0" w:firstRow="1" w:lastRow="0" w:firstColumn="1" w:lastColumn="0" w:noHBand="0" w:noVBand="1"/>
      </w:tblPr>
      <w:tblGrid>
        <w:gridCol w:w="697"/>
        <w:gridCol w:w="660"/>
        <w:gridCol w:w="660"/>
        <w:gridCol w:w="660"/>
        <w:gridCol w:w="660"/>
        <w:gridCol w:w="697"/>
        <w:gridCol w:w="660"/>
        <w:gridCol w:w="697"/>
        <w:gridCol w:w="660"/>
        <w:gridCol w:w="660"/>
        <w:gridCol w:w="716"/>
        <w:gridCol w:w="660"/>
        <w:gridCol w:w="660"/>
        <w:gridCol w:w="660"/>
      </w:tblGrid>
      <w:tr w:rsidR="000D4EA0" w:rsidRPr="00AD256A" w14:paraId="10F98A78" w14:textId="77777777" w:rsidTr="005B2F3B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24E97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H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DBD84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2F71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R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4EE9E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M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32B2B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EF8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P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1F9C0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H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6E23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R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20D70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5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O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A3BE8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D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9124B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6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I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F8704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7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T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B47AC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8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I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95332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9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C</w:t>
            </w:r>
          </w:p>
        </w:tc>
      </w:tr>
      <w:tr w:rsidR="000D4EA0" w:rsidRPr="00AD256A" w14:paraId="50BAF897" w14:textId="77777777" w:rsidTr="005B2F3B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E73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0B514AE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46DA5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O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4CDF1CF8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419E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R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24D16F9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40B9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73FAD31E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224E6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33CE8743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7EAFC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0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E90A0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241E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94C26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R</w:t>
            </w:r>
          </w:p>
        </w:tc>
      </w:tr>
      <w:tr w:rsidR="000D4EA0" w:rsidRPr="00AD256A" w14:paraId="39FDD297" w14:textId="77777777" w:rsidTr="005B2F3B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F87D5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M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ABB17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12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82A7C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P</w:t>
            </w:r>
            <w:bookmarkStart w:id="0" w:name="_GoBack"/>
            <w:bookmarkEnd w:id="0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2A2BBA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6B397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G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4763B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88F1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N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825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5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O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E50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01790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6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T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4C242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D3AB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G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3398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CEB5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</w:tr>
      <w:tr w:rsidR="000D4EA0" w:rsidRPr="00AD256A" w14:paraId="082A578F" w14:textId="77777777" w:rsidTr="005B2F3B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4C6B7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7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P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4ED8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91A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2988E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8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731338FB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DFC5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  <w:hideMark/>
          </w:tcPr>
          <w:p w14:paraId="4EFE5E0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B48F5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21A6"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9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M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A9AE0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I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3BD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R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9B234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32A646B7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2FF39B72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2A66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S</w:t>
            </w:r>
          </w:p>
        </w:tc>
      </w:tr>
      <w:tr w:rsidR="000D4EA0" w:rsidRPr="00AD256A" w14:paraId="5B9D7393" w14:textId="77777777" w:rsidTr="005B2F3B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B6DCDE2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3524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O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378357FB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10F9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703F03A9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571E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R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  <w:hideMark/>
          </w:tcPr>
          <w:p w14:paraId="0926E2F5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884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20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2CDC2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78D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O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E459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5DBE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21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T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3431B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23023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S</w:t>
            </w:r>
          </w:p>
        </w:tc>
      </w:tr>
      <w:tr w:rsidR="000D4EA0" w:rsidRPr="00AD256A" w14:paraId="7387DF57" w14:textId="77777777" w:rsidTr="005B2F3B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4267A578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3C8FC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22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21D99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65D4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M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7AAA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C92DE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R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  <w:hideMark/>
          </w:tcPr>
          <w:p w14:paraId="66DB1095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81E55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C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2150ACE6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5BD83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U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0A4408C9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1B15A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G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14CDBB97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246EE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U</w:t>
            </w:r>
          </w:p>
        </w:tc>
      </w:tr>
      <w:tr w:rsidR="000D4EA0" w:rsidRPr="00AD256A" w14:paraId="7A09548B" w14:textId="77777777" w:rsidTr="005B2F3B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065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23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T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3650FE12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C2FBBAC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FAC19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BBA0329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8320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O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  <w:hideMark/>
          </w:tcPr>
          <w:p w14:paraId="5D452E15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C427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24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2F4EA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25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AB2AA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T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EEC3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26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W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881D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B8A6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AAF70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L</w:t>
            </w:r>
          </w:p>
        </w:tc>
      </w:tr>
      <w:tr w:rsidR="000D4EA0" w:rsidRPr="00AD256A" w14:paraId="4B7FE7D5" w14:textId="77777777" w:rsidTr="005B2F3B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582C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27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R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7D9A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732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28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P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E9DA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DA40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29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8B261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W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E0A4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30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4E29F6A1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75807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X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828E0B4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14344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O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9BE546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45B9D9C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55F26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</w:tr>
      <w:tr w:rsidR="000D4EA0" w:rsidRPr="00AD256A" w14:paraId="4B58F5E5" w14:textId="77777777" w:rsidTr="005B2F3B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A49C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2BD09A10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323C9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7F70DD43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54E4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H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22F9964C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AF89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T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2DE5F103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BDC8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31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EC9C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B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D8EA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R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6458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U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6DEC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32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4F2EA411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</w:tr>
      <w:tr w:rsidR="000D4EA0" w:rsidRPr="00AD256A" w14:paraId="776CC27F" w14:textId="77777777" w:rsidTr="005B2F3B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E243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33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10E08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C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0286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C2AC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34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D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5FADA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56A23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35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M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5C4F8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Y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0F620223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8BA5B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C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0A120409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191FA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T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38BA1350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C8B1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3BB705F8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</w:tr>
      <w:tr w:rsidR="000D4EA0" w:rsidRPr="00AD256A" w14:paraId="1EA38107" w14:textId="77777777" w:rsidTr="005B2F3B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8650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05236E6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3B500A63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5A0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36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A4F48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R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05D98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33AE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L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BF88477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EB86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U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41F5F65A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8C2D9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37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7C4B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38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3728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A101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39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G</w:t>
            </w:r>
          </w:p>
        </w:tc>
      </w:tr>
      <w:tr w:rsidR="000D4EA0" w:rsidRPr="00AD256A" w14:paraId="701AC5D1" w14:textId="77777777" w:rsidTr="005B2F3B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9EF9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40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4571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41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F47F5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42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U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6595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M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DEE68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B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FC720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L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EB12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O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4E036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43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O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6D2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M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B5753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44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0B71EE49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25E9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45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28B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W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DFDB4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</w:tr>
      <w:tr w:rsidR="000D4EA0" w:rsidRPr="00AD256A" w14:paraId="7074E041" w14:textId="77777777" w:rsidTr="005B2F3B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E48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46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3D85A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R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DA72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G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3AE1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O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D2BA021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FC63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O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63A1391B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A42A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R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3B5EB38E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0F53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1827BA99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E3215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 w:themeFill="text1"/>
            <w:noWrap/>
            <w:vAlign w:val="center"/>
            <w:hideMark/>
          </w:tcPr>
          <w:p w14:paraId="524439CD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A5613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L</w:t>
            </w:r>
          </w:p>
        </w:tc>
      </w:tr>
      <w:tr w:rsidR="000D4EA0" w:rsidRPr="00AD256A" w14:paraId="234F36AE" w14:textId="77777777" w:rsidTr="005B2F3B">
        <w:trPr>
          <w:trHeight w:val="60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1725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position w:val="12"/>
                <w:vertAlign w:val="superscript"/>
                <w:lang w:eastAsia="en-US"/>
              </w:rPr>
              <w:t>47</w:t>
            </w: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0D843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3271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D0A6A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7DE5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778E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679BA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880DB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1273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T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484CB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H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305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77EB5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M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4C98F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54AB0" w14:textId="77777777" w:rsidR="000D4EA0" w:rsidRPr="00AD256A" w:rsidRDefault="000D4EA0" w:rsidP="005B2F3B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AD256A"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  <w:t>S</w:t>
            </w:r>
          </w:p>
        </w:tc>
      </w:tr>
    </w:tbl>
    <w:p w14:paraId="4C36212E" w14:textId="77777777" w:rsidR="000B2C01" w:rsidRDefault="000B2C01" w:rsidP="00960EA1">
      <w:pPr>
        <w:ind w:left="360"/>
      </w:pPr>
    </w:p>
    <w:p w14:paraId="39455ECC" w14:textId="77777777" w:rsidR="000B2C01" w:rsidRDefault="000B2C01" w:rsidP="00960EA1">
      <w:pPr>
        <w:ind w:left="360"/>
      </w:pPr>
    </w:p>
    <w:p w14:paraId="04794727" w14:textId="77777777" w:rsidR="000B2C01" w:rsidRDefault="000B2C01" w:rsidP="00960EA1">
      <w:pPr>
        <w:ind w:left="360"/>
        <w:rPr>
          <w:rFonts w:ascii="Arial" w:eastAsia="Times New Roman" w:hAnsi="Arial" w:cs="Arial"/>
          <w:b/>
          <w:bCs/>
          <w:color w:val="6A6A6A"/>
          <w:shd w:val="clear" w:color="auto" w:fill="FFFFFF"/>
          <w:lang w:eastAsia="en-US"/>
        </w:rPr>
      </w:pPr>
    </w:p>
    <w:p w14:paraId="6034DA68" w14:textId="77777777" w:rsidR="00960EA1" w:rsidRDefault="00960EA1" w:rsidP="00960EA1">
      <w:pPr>
        <w:ind w:left="360"/>
      </w:pPr>
    </w:p>
    <w:p w14:paraId="6C4FE16F" w14:textId="77777777" w:rsidR="000B70EC" w:rsidRDefault="000B70EC" w:rsidP="000B70EC">
      <w:pPr>
        <w:ind w:left="360"/>
      </w:pPr>
    </w:p>
    <w:p w14:paraId="4A801CDF" w14:textId="22FEA5B2" w:rsidR="00F8572F" w:rsidRDefault="00F8572F" w:rsidP="000B70EC"/>
    <w:sectPr w:rsidR="00F8572F" w:rsidSect="0029077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E049B"/>
    <w:multiLevelType w:val="hybridMultilevel"/>
    <w:tmpl w:val="594E9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56F7A"/>
    <w:multiLevelType w:val="hybridMultilevel"/>
    <w:tmpl w:val="0B729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F5352"/>
    <w:multiLevelType w:val="hybridMultilevel"/>
    <w:tmpl w:val="69B82EAA"/>
    <w:lvl w:ilvl="0" w:tplc="040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679DB"/>
    <w:multiLevelType w:val="hybridMultilevel"/>
    <w:tmpl w:val="5B52D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320BFF"/>
    <w:multiLevelType w:val="hybridMultilevel"/>
    <w:tmpl w:val="75FE1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3E0277"/>
    <w:multiLevelType w:val="hybridMultilevel"/>
    <w:tmpl w:val="9F483DAC"/>
    <w:lvl w:ilvl="0" w:tplc="0409000F">
      <w:start w:val="4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236E91"/>
    <w:multiLevelType w:val="hybridMultilevel"/>
    <w:tmpl w:val="BF4C5A7A"/>
    <w:lvl w:ilvl="0" w:tplc="04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5B6B27"/>
    <w:multiLevelType w:val="hybridMultilevel"/>
    <w:tmpl w:val="D760364E"/>
    <w:lvl w:ilvl="0" w:tplc="89C85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221D19"/>
    <w:multiLevelType w:val="hybridMultilevel"/>
    <w:tmpl w:val="E7D804E8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1856A0"/>
    <w:multiLevelType w:val="hybridMultilevel"/>
    <w:tmpl w:val="8340B450"/>
    <w:lvl w:ilvl="0" w:tplc="0409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090CAC"/>
    <w:multiLevelType w:val="hybridMultilevel"/>
    <w:tmpl w:val="484CF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502326"/>
    <w:multiLevelType w:val="hybridMultilevel"/>
    <w:tmpl w:val="B0D6B544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73F95"/>
    <w:multiLevelType w:val="hybridMultilevel"/>
    <w:tmpl w:val="9D601098"/>
    <w:lvl w:ilvl="0" w:tplc="0409000F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85F1C"/>
    <w:multiLevelType w:val="hybridMultilevel"/>
    <w:tmpl w:val="54604DFC"/>
    <w:lvl w:ilvl="0" w:tplc="0409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213EE9"/>
    <w:multiLevelType w:val="hybridMultilevel"/>
    <w:tmpl w:val="3E2A367C"/>
    <w:lvl w:ilvl="0" w:tplc="0409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886AB7"/>
    <w:multiLevelType w:val="hybridMultilevel"/>
    <w:tmpl w:val="2064F958"/>
    <w:lvl w:ilvl="0" w:tplc="0409000F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7F476F"/>
    <w:multiLevelType w:val="hybridMultilevel"/>
    <w:tmpl w:val="2196C5F6"/>
    <w:lvl w:ilvl="0" w:tplc="0409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3D30E2"/>
    <w:multiLevelType w:val="hybridMultilevel"/>
    <w:tmpl w:val="41AE1692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F37682"/>
    <w:multiLevelType w:val="hybridMultilevel"/>
    <w:tmpl w:val="AF5E41C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21DCE"/>
    <w:multiLevelType w:val="hybridMultilevel"/>
    <w:tmpl w:val="A0D6D49C"/>
    <w:lvl w:ilvl="0" w:tplc="0409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1F172D"/>
    <w:multiLevelType w:val="hybridMultilevel"/>
    <w:tmpl w:val="7794016C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1A5E6F"/>
    <w:multiLevelType w:val="hybridMultilevel"/>
    <w:tmpl w:val="6C4E67DA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D343D4"/>
    <w:multiLevelType w:val="hybridMultilevel"/>
    <w:tmpl w:val="AE662996"/>
    <w:lvl w:ilvl="0" w:tplc="0409000F">
      <w:start w:val="3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DD543E"/>
    <w:multiLevelType w:val="hybridMultilevel"/>
    <w:tmpl w:val="4B241268"/>
    <w:lvl w:ilvl="0" w:tplc="0409000F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4C763D"/>
    <w:multiLevelType w:val="hybridMultilevel"/>
    <w:tmpl w:val="30825486"/>
    <w:lvl w:ilvl="0" w:tplc="959609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78C6417"/>
    <w:multiLevelType w:val="hybridMultilevel"/>
    <w:tmpl w:val="871CDD56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47620D"/>
    <w:multiLevelType w:val="hybridMultilevel"/>
    <w:tmpl w:val="F0C0B4B0"/>
    <w:lvl w:ilvl="0" w:tplc="0409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5D2D99"/>
    <w:multiLevelType w:val="hybridMultilevel"/>
    <w:tmpl w:val="FC74847A"/>
    <w:lvl w:ilvl="0" w:tplc="8F74EB06">
      <w:start w:val="1"/>
      <w:numFmt w:val="decimal"/>
      <w:lvlText w:val="%1n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B20C8C"/>
    <w:multiLevelType w:val="hybridMultilevel"/>
    <w:tmpl w:val="1924B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626E4F"/>
    <w:multiLevelType w:val="hybridMultilevel"/>
    <w:tmpl w:val="29E6D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E022C4"/>
    <w:multiLevelType w:val="hybridMultilevel"/>
    <w:tmpl w:val="6C906C54"/>
    <w:lvl w:ilvl="0" w:tplc="0409000F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2F032D"/>
    <w:multiLevelType w:val="hybridMultilevel"/>
    <w:tmpl w:val="8396A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012888"/>
    <w:multiLevelType w:val="hybridMultilevel"/>
    <w:tmpl w:val="AF6A0044"/>
    <w:lvl w:ilvl="0" w:tplc="0409000F">
      <w:start w:val="3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DD3BBD"/>
    <w:multiLevelType w:val="hybridMultilevel"/>
    <w:tmpl w:val="98904FE8"/>
    <w:lvl w:ilvl="0" w:tplc="040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A24274"/>
    <w:multiLevelType w:val="hybridMultilevel"/>
    <w:tmpl w:val="64207AAC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BB1243"/>
    <w:multiLevelType w:val="hybridMultilevel"/>
    <w:tmpl w:val="FA760CBC"/>
    <w:lvl w:ilvl="0" w:tplc="0409000F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4"/>
  </w:num>
  <w:num w:numId="3">
    <w:abstractNumId w:val="18"/>
  </w:num>
  <w:num w:numId="4">
    <w:abstractNumId w:val="11"/>
  </w:num>
  <w:num w:numId="5">
    <w:abstractNumId w:val="25"/>
  </w:num>
  <w:num w:numId="6">
    <w:abstractNumId w:val="20"/>
  </w:num>
  <w:num w:numId="7">
    <w:abstractNumId w:val="33"/>
  </w:num>
  <w:num w:numId="8">
    <w:abstractNumId w:val="9"/>
  </w:num>
  <w:num w:numId="9">
    <w:abstractNumId w:val="16"/>
  </w:num>
  <w:num w:numId="10">
    <w:abstractNumId w:val="15"/>
  </w:num>
  <w:num w:numId="11">
    <w:abstractNumId w:val="26"/>
  </w:num>
  <w:num w:numId="12">
    <w:abstractNumId w:val="32"/>
  </w:num>
  <w:num w:numId="13">
    <w:abstractNumId w:val="12"/>
  </w:num>
  <w:num w:numId="14">
    <w:abstractNumId w:val="21"/>
  </w:num>
  <w:num w:numId="15">
    <w:abstractNumId w:val="8"/>
  </w:num>
  <w:num w:numId="16">
    <w:abstractNumId w:val="17"/>
  </w:num>
  <w:num w:numId="17">
    <w:abstractNumId w:val="34"/>
  </w:num>
  <w:num w:numId="18">
    <w:abstractNumId w:val="2"/>
  </w:num>
  <w:num w:numId="19">
    <w:abstractNumId w:val="6"/>
  </w:num>
  <w:num w:numId="20">
    <w:abstractNumId w:val="13"/>
  </w:num>
  <w:num w:numId="21">
    <w:abstractNumId w:val="30"/>
  </w:num>
  <w:num w:numId="22">
    <w:abstractNumId w:val="35"/>
  </w:num>
  <w:num w:numId="23">
    <w:abstractNumId w:val="23"/>
  </w:num>
  <w:num w:numId="24">
    <w:abstractNumId w:val="5"/>
  </w:num>
  <w:num w:numId="25">
    <w:abstractNumId w:val="14"/>
  </w:num>
  <w:num w:numId="26">
    <w:abstractNumId w:val="19"/>
  </w:num>
  <w:num w:numId="27">
    <w:abstractNumId w:val="22"/>
  </w:num>
  <w:num w:numId="28">
    <w:abstractNumId w:val="0"/>
  </w:num>
  <w:num w:numId="29">
    <w:abstractNumId w:val="28"/>
  </w:num>
  <w:num w:numId="30">
    <w:abstractNumId w:val="10"/>
  </w:num>
  <w:num w:numId="31">
    <w:abstractNumId w:val="31"/>
  </w:num>
  <w:num w:numId="32">
    <w:abstractNumId w:val="1"/>
  </w:num>
  <w:num w:numId="33">
    <w:abstractNumId w:val="27"/>
  </w:num>
  <w:num w:numId="34">
    <w:abstractNumId w:val="24"/>
  </w:num>
  <w:num w:numId="35">
    <w:abstractNumId w:val="7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0A6"/>
    <w:rsid w:val="0004013E"/>
    <w:rsid w:val="00050638"/>
    <w:rsid w:val="000A4799"/>
    <w:rsid w:val="000B2C01"/>
    <w:rsid w:val="000B70EC"/>
    <w:rsid w:val="000C5BEB"/>
    <w:rsid w:val="000D4EA0"/>
    <w:rsid w:val="000F4831"/>
    <w:rsid w:val="000F6DF0"/>
    <w:rsid w:val="00100E24"/>
    <w:rsid w:val="001206E1"/>
    <w:rsid w:val="00183249"/>
    <w:rsid w:val="0023166B"/>
    <w:rsid w:val="0024595B"/>
    <w:rsid w:val="00290773"/>
    <w:rsid w:val="002B7C6C"/>
    <w:rsid w:val="002C2F42"/>
    <w:rsid w:val="00317BF9"/>
    <w:rsid w:val="00336754"/>
    <w:rsid w:val="0038077E"/>
    <w:rsid w:val="003D222C"/>
    <w:rsid w:val="004A05D6"/>
    <w:rsid w:val="004D1337"/>
    <w:rsid w:val="004E7772"/>
    <w:rsid w:val="004F5823"/>
    <w:rsid w:val="00596903"/>
    <w:rsid w:val="005A00D0"/>
    <w:rsid w:val="005E5B29"/>
    <w:rsid w:val="00611865"/>
    <w:rsid w:val="00670493"/>
    <w:rsid w:val="00676C78"/>
    <w:rsid w:val="006E5C28"/>
    <w:rsid w:val="006F30A6"/>
    <w:rsid w:val="00716021"/>
    <w:rsid w:val="007439D7"/>
    <w:rsid w:val="00751804"/>
    <w:rsid w:val="00762481"/>
    <w:rsid w:val="007722E4"/>
    <w:rsid w:val="0078690B"/>
    <w:rsid w:val="007B0A5F"/>
    <w:rsid w:val="008420CE"/>
    <w:rsid w:val="00870C46"/>
    <w:rsid w:val="008721A6"/>
    <w:rsid w:val="008750E7"/>
    <w:rsid w:val="00882DE2"/>
    <w:rsid w:val="00884F26"/>
    <w:rsid w:val="008C548B"/>
    <w:rsid w:val="008D350E"/>
    <w:rsid w:val="009316D2"/>
    <w:rsid w:val="009372C8"/>
    <w:rsid w:val="00960EA1"/>
    <w:rsid w:val="009B43F5"/>
    <w:rsid w:val="009C1241"/>
    <w:rsid w:val="00A033A3"/>
    <w:rsid w:val="00A27A54"/>
    <w:rsid w:val="00AD256A"/>
    <w:rsid w:val="00B32AB2"/>
    <w:rsid w:val="00B849B4"/>
    <w:rsid w:val="00C07FF1"/>
    <w:rsid w:val="00CC7393"/>
    <w:rsid w:val="00CE4B13"/>
    <w:rsid w:val="00D110F8"/>
    <w:rsid w:val="00D217C4"/>
    <w:rsid w:val="00D44853"/>
    <w:rsid w:val="00D44DB3"/>
    <w:rsid w:val="00DA2BA3"/>
    <w:rsid w:val="00DC5782"/>
    <w:rsid w:val="00DD2042"/>
    <w:rsid w:val="00E05BD7"/>
    <w:rsid w:val="00E17F70"/>
    <w:rsid w:val="00E2593A"/>
    <w:rsid w:val="00E56A60"/>
    <w:rsid w:val="00EA0819"/>
    <w:rsid w:val="00EA749C"/>
    <w:rsid w:val="00F63493"/>
    <w:rsid w:val="00F6434B"/>
    <w:rsid w:val="00F71208"/>
    <w:rsid w:val="00F8572F"/>
    <w:rsid w:val="00FA26B4"/>
    <w:rsid w:val="00FC432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7B117A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07F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30A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60EA1"/>
    <w:rPr>
      <w:i/>
      <w:iCs/>
    </w:rPr>
  </w:style>
  <w:style w:type="character" w:customStyle="1" w:styleId="apple-converted-space">
    <w:name w:val="apple-converted-space"/>
    <w:basedOn w:val="DefaultParagraphFont"/>
    <w:rsid w:val="00960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465</Words>
  <Characters>2654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</Company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Baum</dc:creator>
  <cp:keywords/>
  <dc:description/>
  <cp:lastModifiedBy>David Baum</cp:lastModifiedBy>
  <cp:revision>2</cp:revision>
  <dcterms:created xsi:type="dcterms:W3CDTF">2016-05-14T22:43:00Z</dcterms:created>
  <dcterms:modified xsi:type="dcterms:W3CDTF">2016-11-20T19:35:00Z</dcterms:modified>
</cp:coreProperties>
</file>